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74" w:rsidRDefault="00382974" w:rsidP="0038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</w:t>
      </w:r>
    </w:p>
    <w:p w:rsidR="00A70A5C" w:rsidRDefault="00382974" w:rsidP="0038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центр повышения квалификации </w:t>
      </w:r>
    </w:p>
    <w:p w:rsidR="00382974" w:rsidRDefault="00382974" w:rsidP="0038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Похвистневский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Ресурсный центр» Самарской области</w:t>
      </w:r>
    </w:p>
    <w:p w:rsidR="00382974" w:rsidRDefault="00382974" w:rsidP="0038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2974" w:rsidRDefault="00382974" w:rsidP="0038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382974" w:rsidRDefault="00382974" w:rsidP="00B7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974" w:rsidRPr="00E501A8" w:rsidRDefault="00382974" w:rsidP="0038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1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1A8">
        <w:rPr>
          <w:rFonts w:ascii="Times New Roman" w:hAnsi="Times New Roman" w:cs="Times New Roman"/>
          <w:sz w:val="28"/>
          <w:szCs w:val="28"/>
        </w:rPr>
        <w:t xml:space="preserve"> октября  2012 года № 14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01A8">
        <w:rPr>
          <w:rFonts w:ascii="Times New Roman" w:hAnsi="Times New Roman" w:cs="Times New Roman"/>
          <w:sz w:val="28"/>
          <w:szCs w:val="28"/>
        </w:rPr>
        <w:t>-од</w:t>
      </w:r>
    </w:p>
    <w:bookmarkEnd w:id="0"/>
    <w:p w:rsidR="00382974" w:rsidRDefault="00382974" w:rsidP="00B7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974" w:rsidRDefault="00382974" w:rsidP="00B77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7E46" w:rsidRPr="00382974" w:rsidRDefault="00B77E46" w:rsidP="00A7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</w:t>
      </w:r>
    </w:p>
    <w:p w:rsidR="00B77E46" w:rsidRDefault="00B77E46" w:rsidP="00A7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окружного этапа областного конкурса детского рисунка «Я рисую безопасный труд»</w:t>
      </w:r>
    </w:p>
    <w:p w:rsidR="00A70A5C" w:rsidRPr="00382974" w:rsidRDefault="00A70A5C" w:rsidP="00A70A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4D1" w:rsidRPr="00382974" w:rsidRDefault="00B77E46" w:rsidP="00A70A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внимания общественности к проблемам охраны труда, повышения культуры охраны труда </w:t>
      </w:r>
      <w:r w:rsid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Ресурсным центром был проведён окружной этап областного </w:t>
      </w:r>
      <w:r w:rsidR="00382974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детских рисунков «Я рисую безопасный труд»</w:t>
      </w:r>
      <w:r w:rsid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организованный</w:t>
      </w:r>
      <w:r w:rsidR="006D20AF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20AF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занятости населения Самарской области</w:t>
      </w:r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46" w:rsidRPr="00382974" w:rsidRDefault="006D20AF" w:rsidP="00A70A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окружном этапе конкурса детского рисунка «Я рисую безопасный труд»</w:t>
      </w:r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38 учащихся из </w:t>
      </w:r>
      <w:proofErr w:type="spellStart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</w:t>
      </w:r>
      <w:proofErr w:type="spellEnd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Клявлинского</w:t>
      </w:r>
      <w:proofErr w:type="spellEnd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Похвистневского</w:t>
      </w:r>
      <w:proofErr w:type="spellEnd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 </w:t>
      </w:r>
      <w:proofErr w:type="spellStart"/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Похвистнево.</w:t>
      </w:r>
    </w:p>
    <w:p w:rsidR="00B77E46" w:rsidRDefault="00B77E46" w:rsidP="00A70A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на основании решения жюри </w:t>
      </w:r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70A5C" w:rsidRPr="00382974" w:rsidRDefault="00A70A5C" w:rsidP="00A7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0AF" w:rsidRPr="00382974" w:rsidRDefault="00B77E46" w:rsidP="00A70A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учащихся, занявших призовые места в </w:t>
      </w:r>
      <w:r w:rsidR="006D20AF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 этапе областного конкурса детского рисунка «Я рисую безопасный труд».</w:t>
      </w:r>
    </w:p>
    <w:p w:rsidR="00B77E46" w:rsidRPr="00382974" w:rsidRDefault="00B77E46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место:</w:t>
      </w:r>
    </w:p>
    <w:p w:rsidR="00B77E46" w:rsidRPr="00382974" w:rsidRDefault="006B44D1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Серебрякова Екатерина</w:t>
      </w:r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ГБОУ СОШ с. Борискино-</w:t>
      </w:r>
      <w:proofErr w:type="spell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Игар</w:t>
      </w:r>
      <w:proofErr w:type="spell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р. </w:t>
      </w:r>
      <w:proofErr w:type="spellStart"/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46" w:rsidRPr="00382974" w:rsidRDefault="00B77E46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место:</w:t>
      </w:r>
    </w:p>
    <w:p w:rsidR="00A70A5C" w:rsidRDefault="00A70A5C" w:rsidP="00A7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Романенко Юлия, учащаяся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гимназии № 1 г. Похвистнево</w:t>
      </w:r>
    </w:p>
    <w:p w:rsidR="00B77E46" w:rsidRPr="00382974" w:rsidRDefault="00A70A5C" w:rsidP="00A70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Типун Ксения</w:t>
      </w:r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ГБОУ гимназии № 1 г. Похвистнево</w:t>
      </w:r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E46" w:rsidRPr="00382974" w:rsidRDefault="00B77E46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место:</w:t>
      </w:r>
    </w:p>
    <w:p w:rsidR="00B77E46" w:rsidRPr="00382974" w:rsidRDefault="00A70A5C" w:rsidP="00A7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spell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учащая</w:t>
      </w:r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ГБОУ СОШ с. </w:t>
      </w:r>
      <w:proofErr w:type="spell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Кротково</w:t>
      </w:r>
      <w:proofErr w:type="spell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BD5" w:rsidRPr="00382974" w:rsidRDefault="00A70A5C" w:rsidP="00A7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spell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Матаева</w:t>
      </w:r>
      <w:proofErr w:type="spell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ГБОУ ООШ с. 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</w:t>
      </w:r>
      <w:proofErr w:type="gram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DA8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  <w:r w:rsidR="00B77E46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р. </w:t>
      </w:r>
      <w:proofErr w:type="spellStart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BD5" w:rsidRPr="00382974" w:rsidRDefault="00356BD5" w:rsidP="00A70A5C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46" w:rsidRPr="00382974" w:rsidRDefault="00B77E46" w:rsidP="00A70A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по</w:t>
      </w:r>
      <w:r w:rsidR="00356BD5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бедителей и призеров в следующей  номинации</w:t>
      </w: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B77E46" w:rsidRPr="00382974" w:rsidRDefault="00B77E46" w:rsidP="00A70A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«Плакат»:</w:t>
      </w:r>
    </w:p>
    <w:p w:rsidR="00B77E46" w:rsidRPr="00A70A5C" w:rsidRDefault="00B77E46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место</w:t>
      </w:r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A5C" w:rsidRPr="00A70A5C">
        <w:rPr>
          <w:rFonts w:ascii="Times New Roman" w:hAnsi="Times New Roman" w:cs="Times New Roman"/>
          <w:sz w:val="28"/>
          <w:szCs w:val="28"/>
        </w:rPr>
        <w:t>-</w:t>
      </w:r>
      <w:r w:rsidR="00A70A5C">
        <w:rPr>
          <w:rFonts w:ascii="Times New Roman" w:hAnsi="Times New Roman" w:cs="Times New Roman"/>
          <w:sz w:val="28"/>
          <w:szCs w:val="28"/>
        </w:rPr>
        <w:t xml:space="preserve"> </w:t>
      </w:r>
      <w:r w:rsidRPr="00382974">
        <w:rPr>
          <w:rFonts w:ascii="Times New Roman" w:hAnsi="Times New Roman" w:cs="Times New Roman"/>
          <w:sz w:val="28"/>
          <w:szCs w:val="28"/>
        </w:rPr>
        <w:t>Овчинников Владимир</w:t>
      </w: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учащийся </w:t>
      </w:r>
      <w:r w:rsidRPr="00382974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382974">
        <w:rPr>
          <w:rFonts w:ascii="Times New Roman" w:hAnsi="Times New Roman" w:cs="Times New Roman"/>
          <w:sz w:val="28"/>
          <w:szCs w:val="28"/>
        </w:rPr>
        <w:t>Рысайкино</w:t>
      </w:r>
      <w:proofErr w:type="spellEnd"/>
      <w:r w:rsidRPr="00382974">
        <w:rPr>
          <w:rFonts w:ascii="Times New Roman" w:hAnsi="Times New Roman" w:cs="Times New Roman"/>
          <w:sz w:val="28"/>
          <w:szCs w:val="28"/>
        </w:rPr>
        <w:t xml:space="preserve"> </w:t>
      </w:r>
      <w:r w:rsidR="00356BD5" w:rsidRPr="00382974">
        <w:rPr>
          <w:rFonts w:ascii="Times New Roman" w:hAnsi="Times New Roman" w:cs="Times New Roman"/>
          <w:sz w:val="28"/>
          <w:szCs w:val="28"/>
        </w:rPr>
        <w:t xml:space="preserve">м. р. </w:t>
      </w:r>
      <w:r w:rsidRPr="00382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97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82974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6BD5" w:rsidRPr="00382974" w:rsidRDefault="00B77E46" w:rsidP="00A70A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место</w:t>
      </w:r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56BD5" w:rsidRPr="00382974">
        <w:rPr>
          <w:rFonts w:ascii="Times New Roman" w:hAnsi="Times New Roman" w:cs="Times New Roman"/>
          <w:sz w:val="28"/>
          <w:szCs w:val="28"/>
        </w:rPr>
        <w:t>Симонян Галина</w:t>
      </w: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учащаяся ГБОУ СОШ </w:t>
      </w:r>
      <w:r w:rsidR="00A70A5C">
        <w:rPr>
          <w:rFonts w:ascii="Times New Roman" w:hAnsi="Times New Roman" w:cs="Times New Roman"/>
          <w:sz w:val="28"/>
          <w:szCs w:val="28"/>
        </w:rPr>
        <w:t xml:space="preserve">№ 2 им. </w:t>
      </w:r>
      <w:proofErr w:type="spellStart"/>
      <w:r w:rsidR="00A70A5C">
        <w:rPr>
          <w:rFonts w:ascii="Times New Roman" w:hAnsi="Times New Roman" w:cs="Times New Roman"/>
          <w:sz w:val="28"/>
          <w:szCs w:val="28"/>
        </w:rPr>
        <w:t>В.</w:t>
      </w:r>
      <w:r w:rsidR="00356BD5" w:rsidRPr="00382974">
        <w:rPr>
          <w:rFonts w:ascii="Times New Roman" w:hAnsi="Times New Roman" w:cs="Times New Roman"/>
          <w:sz w:val="28"/>
          <w:szCs w:val="28"/>
        </w:rPr>
        <w:t>Маскина</w:t>
      </w:r>
      <w:proofErr w:type="spellEnd"/>
      <w:r w:rsidR="00356BD5" w:rsidRPr="00382974">
        <w:rPr>
          <w:rFonts w:ascii="Times New Roman" w:hAnsi="Times New Roman" w:cs="Times New Roman"/>
          <w:sz w:val="28"/>
          <w:szCs w:val="28"/>
        </w:rPr>
        <w:t xml:space="preserve"> ж.-д. ст. Клявлино м. р. </w:t>
      </w:r>
      <w:proofErr w:type="spellStart"/>
      <w:r w:rsidR="006B44D1" w:rsidRPr="00382974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B44D1" w:rsidRPr="00382974">
        <w:rPr>
          <w:rFonts w:ascii="Times New Roman" w:hAnsi="Times New Roman" w:cs="Times New Roman"/>
          <w:sz w:val="28"/>
          <w:szCs w:val="28"/>
        </w:rPr>
        <w:t>.</w:t>
      </w:r>
      <w:r w:rsidR="00356BD5" w:rsidRPr="0038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D1" w:rsidRPr="00382974" w:rsidRDefault="00B77E46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место</w:t>
      </w:r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4D1" w:rsidRPr="00A70A5C" w:rsidRDefault="00A70A5C" w:rsidP="00A7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="00356BD5" w:rsidRPr="00A70A5C">
        <w:rPr>
          <w:rFonts w:ascii="Times New Roman" w:hAnsi="Times New Roman" w:cs="Times New Roman"/>
          <w:sz w:val="28"/>
          <w:szCs w:val="28"/>
        </w:rPr>
        <w:t>Стакин</w:t>
      </w:r>
      <w:proofErr w:type="spellEnd"/>
      <w:r w:rsidR="00356BD5" w:rsidRPr="00A70A5C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56BD5" w:rsidRP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учащий</w:t>
      </w:r>
      <w:r w:rsidR="00B77E46" w:rsidRP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ГБОУ СОШ с. </w:t>
      </w:r>
      <w:proofErr w:type="gramStart"/>
      <w:r w:rsidR="006B44D1" w:rsidRPr="00A70A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44D1" w:rsidRPr="00A70A5C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6B44D1" w:rsidRPr="00A70A5C">
        <w:rPr>
          <w:rFonts w:ascii="Times New Roman" w:hAnsi="Times New Roman" w:cs="Times New Roman"/>
          <w:sz w:val="28"/>
          <w:szCs w:val="28"/>
        </w:rPr>
        <w:t>Маклауш</w:t>
      </w:r>
      <w:proofErr w:type="spellEnd"/>
      <w:r w:rsidR="006B44D1" w:rsidRPr="00A70A5C">
        <w:rPr>
          <w:rFonts w:ascii="Times New Roman" w:hAnsi="Times New Roman" w:cs="Times New Roman"/>
          <w:sz w:val="28"/>
          <w:szCs w:val="28"/>
        </w:rPr>
        <w:t xml:space="preserve"> м. р. </w:t>
      </w:r>
      <w:proofErr w:type="spellStart"/>
      <w:r w:rsidR="006B44D1" w:rsidRPr="00A70A5C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6B44D1" w:rsidRPr="00A70A5C">
        <w:rPr>
          <w:rFonts w:ascii="Times New Roman" w:hAnsi="Times New Roman" w:cs="Times New Roman"/>
          <w:sz w:val="28"/>
          <w:szCs w:val="28"/>
        </w:rPr>
        <w:t>;</w:t>
      </w:r>
    </w:p>
    <w:p w:rsidR="006B44D1" w:rsidRPr="00A70A5C" w:rsidRDefault="00A70A5C" w:rsidP="00A70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B44D1" w:rsidRPr="00A70A5C">
        <w:rPr>
          <w:rFonts w:ascii="Times New Roman" w:hAnsi="Times New Roman" w:cs="Times New Roman"/>
          <w:sz w:val="28"/>
          <w:szCs w:val="28"/>
        </w:rPr>
        <w:t>Тихонова Наталья, учаща</w:t>
      </w:r>
      <w:r>
        <w:rPr>
          <w:rFonts w:ascii="Times New Roman" w:hAnsi="Times New Roman" w:cs="Times New Roman"/>
          <w:sz w:val="28"/>
          <w:szCs w:val="28"/>
        </w:rPr>
        <w:t xml:space="preserve">яся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р. </w:t>
      </w:r>
      <w:proofErr w:type="spellStart"/>
      <w:r w:rsidR="006B44D1" w:rsidRPr="00A70A5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6B44D1" w:rsidRPr="00A70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E46" w:rsidRPr="00382974" w:rsidRDefault="00B77E46" w:rsidP="00A70A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98" w:rsidRDefault="00527C98" w:rsidP="00A70A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ОУ  объявить благодарность педагогам, подготовившим учащихся к конкурсу.</w:t>
      </w:r>
    </w:p>
    <w:p w:rsidR="00B77E46" w:rsidRPr="00382974" w:rsidRDefault="00B77E46" w:rsidP="00A70A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победителей и призёров грамотами Северо-Восточного управления </w:t>
      </w:r>
      <w:proofErr w:type="spellStart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A5C" w:rsidRDefault="00A70A5C" w:rsidP="00A70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5C" w:rsidRDefault="00A70A5C" w:rsidP="00A70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5C" w:rsidRDefault="00A70A5C" w:rsidP="00A70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46" w:rsidRPr="00382974" w:rsidRDefault="00B77E46" w:rsidP="00A7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7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B44D1"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Г.Н.Радаева</w:t>
      </w:r>
      <w:proofErr w:type="spellEnd"/>
    </w:p>
    <w:p w:rsidR="0024573E" w:rsidRPr="00382974" w:rsidRDefault="0024573E" w:rsidP="00A70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573E" w:rsidRPr="0038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81B"/>
    <w:multiLevelType w:val="multilevel"/>
    <w:tmpl w:val="EB12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83A1D"/>
    <w:multiLevelType w:val="hybridMultilevel"/>
    <w:tmpl w:val="77AC92C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6"/>
    <w:rsid w:val="0024573E"/>
    <w:rsid w:val="00356BD5"/>
    <w:rsid w:val="00382974"/>
    <w:rsid w:val="00527C98"/>
    <w:rsid w:val="006B44D1"/>
    <w:rsid w:val="006D20AF"/>
    <w:rsid w:val="00874DA8"/>
    <w:rsid w:val="00A70A5C"/>
    <w:rsid w:val="00B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E46"/>
    <w:rPr>
      <w:b/>
      <w:bCs/>
    </w:rPr>
  </w:style>
  <w:style w:type="paragraph" w:styleId="a6">
    <w:name w:val="List Paragraph"/>
    <w:basedOn w:val="a"/>
    <w:uiPriority w:val="34"/>
    <w:qFormat/>
    <w:rsid w:val="006B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E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E46"/>
    <w:rPr>
      <w:b/>
      <w:bCs/>
    </w:rPr>
  </w:style>
  <w:style w:type="paragraph" w:styleId="a6">
    <w:name w:val="List Paragraph"/>
    <w:basedOn w:val="a"/>
    <w:uiPriority w:val="34"/>
    <w:qFormat/>
    <w:rsid w:val="006B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Дуняшина</cp:lastModifiedBy>
  <cp:revision>7</cp:revision>
  <dcterms:created xsi:type="dcterms:W3CDTF">2012-11-01T13:44:00Z</dcterms:created>
  <dcterms:modified xsi:type="dcterms:W3CDTF">2012-11-02T07:27:00Z</dcterms:modified>
</cp:coreProperties>
</file>